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1548E7">
        <w:rPr>
          <w:rFonts w:hint="eastAsia"/>
        </w:rPr>
        <w:t xml:space="preserve">가상화 서버 전용 스토리지 </w:t>
      </w:r>
      <w:bookmarkStart w:id="0" w:name="_GoBack"/>
      <w:bookmarkEnd w:id="0"/>
      <w:r w:rsidR="00D01F28">
        <w:rPr>
          <w:rFonts w:hint="eastAsia"/>
        </w:rPr>
        <w:t>도입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D01F28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D01F28">
        <w:rPr>
          <w:rFonts w:hint="eastAsia"/>
        </w:rPr>
        <w:t>견적서(예정가격)</w:t>
      </w:r>
    </w:p>
    <w:p w:rsidR="00F26577" w:rsidRDefault="00D01F28" w:rsidP="00D01F28">
      <w:r>
        <w:t xml:space="preserve">      2.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</w:t>
      </w:r>
      <w:r w:rsidR="00D01F28">
        <w:t>3</w:t>
      </w:r>
      <w:r>
        <w:rPr>
          <w:rFonts w:hint="eastAsia"/>
        </w:rPr>
        <w:t>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</w:t>
      </w:r>
      <w:r w:rsidR="00D01F28">
        <w:t>4</w:t>
      </w:r>
      <w:r>
        <w:t xml:space="preserve">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</w:t>
      </w:r>
      <w:r w:rsidR="00D01F28">
        <w:t>5</w:t>
      </w:r>
      <w:r>
        <w:t xml:space="preserve">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548E7"/>
    <w:rsid w:val="001E51C9"/>
    <w:rsid w:val="00241219"/>
    <w:rsid w:val="00274543"/>
    <w:rsid w:val="004F1C41"/>
    <w:rsid w:val="006153DA"/>
    <w:rsid w:val="006844BB"/>
    <w:rsid w:val="006F0CF8"/>
    <w:rsid w:val="008A41BF"/>
    <w:rsid w:val="00C97759"/>
    <w:rsid w:val="00CC6805"/>
    <w:rsid w:val="00D01F28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BBB9ED9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8</cp:revision>
  <dcterms:created xsi:type="dcterms:W3CDTF">2026-02-03T00:44:00Z</dcterms:created>
  <dcterms:modified xsi:type="dcterms:W3CDTF">2026-05-22T05:53:00Z</dcterms:modified>
</cp:coreProperties>
</file>